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8A" w:rsidRDefault="002A428A" w:rsidP="00823626">
      <w:bookmarkStart w:id="0" w:name="PageBegin"/>
      <w:bookmarkEnd w:id="0"/>
      <w:r>
        <w:t xml:space="preserve">Экземпляр №  ______   </w:t>
      </w:r>
    </w:p>
    <w:p w:rsidR="002A428A" w:rsidRDefault="002A428A" w:rsidP="00823626"/>
    <w:p w:rsidR="002A428A" w:rsidRDefault="002A428A" w:rsidP="002A428A">
      <w:pPr>
        <w:jc w:val="center"/>
        <w:rPr>
          <w:b/>
          <w:sz w:val="28"/>
        </w:rPr>
      </w:pPr>
      <w:r>
        <w:rPr>
          <w:b/>
          <w:sz w:val="28"/>
        </w:rPr>
        <w:t>Выборы Главы Рождественского муниципального образования</w:t>
      </w:r>
    </w:p>
    <w:p w:rsidR="002A428A" w:rsidRDefault="002A428A" w:rsidP="002A428A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2A428A" w:rsidRDefault="002A428A" w:rsidP="002A428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Тайшетской территориальной избирательной комиссии 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 результатах выборов </w:t>
            </w:r>
          </w:p>
        </w:tc>
      </w:tr>
    </w:tbl>
    <w:p w:rsidR="002A428A" w:rsidRDefault="002A428A" w:rsidP="002A428A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A428A" w:rsidRPr="002A428A" w:rsidRDefault="002A428A" w:rsidP="002A428A">
            <w:r>
              <w:t>Число участковых избирательных комиссий, образованных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428A" w:rsidRPr="002A428A" w:rsidRDefault="002A428A" w:rsidP="002A428A">
            <w:r>
              <w:t>1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A428A" w:rsidRPr="002A428A" w:rsidRDefault="002A428A" w:rsidP="002A428A">
            <w:r>
              <w:t xml:space="preserve"> Число поступивших протоколов об итогах голосования участковых избирательных комиссий, на основе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428A" w:rsidRPr="002A428A" w:rsidRDefault="002A428A" w:rsidP="002A428A">
            <w:r>
              <w:t>1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A428A" w:rsidRPr="002A428A" w:rsidRDefault="002A428A" w:rsidP="002A428A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428A" w:rsidRPr="002A428A" w:rsidRDefault="002A428A" w:rsidP="002A428A">
            <w: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A428A" w:rsidRPr="002A428A" w:rsidRDefault="002A428A" w:rsidP="002A428A">
            <w:r>
              <w:t>Суммарное число избирателей, внесенных в списки избирателей по данным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20"/>
              </w:rPr>
            </w:pPr>
            <w:r>
              <w:t>0</w:t>
            </w:r>
          </w:p>
        </w:tc>
      </w:tr>
    </w:tbl>
    <w:p w:rsidR="002A428A" w:rsidRDefault="002A428A" w:rsidP="002A428A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2A428A" w:rsidRPr="002A428A" w:rsidRDefault="002A428A" w:rsidP="002A428A">
            <w:pPr>
              <w:jc w:val="both"/>
              <w:rPr>
                <w:sz w:val="20"/>
              </w:rPr>
            </w:pPr>
            <w:r>
              <w:t xml:space="preserve">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 с т а н о в и л а:</w:t>
            </w:r>
          </w:p>
        </w:tc>
      </w:tr>
    </w:tbl>
    <w:p w:rsidR="002A428A" w:rsidRDefault="002A428A" w:rsidP="002A428A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избирателей, включенных в список избирателей на момент окончания голосования, в том числе дополнительно включенных в список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выданных избирателям, проголосовавшим досрочно,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в том числе 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A" w:rsidRPr="002A428A" w:rsidRDefault="002A428A" w:rsidP="002A428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A" w:rsidRPr="002A428A" w:rsidRDefault="002A428A" w:rsidP="002A4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Батюк Алексей Алексеевич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r>
              <w:t>Полевой Николай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</w:tbl>
    <w:p w:rsidR="002A428A" w:rsidRDefault="002A428A" w:rsidP="002A428A"/>
    <w:tbl>
      <w:tblPr>
        <w:tblW w:w="0" w:type="auto"/>
        <w:tblLayout w:type="fixed"/>
        <w:tblLook w:val="0000"/>
      </w:tblPr>
      <w:tblGrid>
        <w:gridCol w:w="9361"/>
      </w:tblGrid>
      <w:tr w:rsidR="002A428A" w:rsidRPr="00E14E1B" w:rsidTr="002A428A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2A428A" w:rsidRPr="00E14E1B" w:rsidRDefault="002A428A" w:rsidP="002A428A">
            <w:pPr>
              <w:jc w:val="both"/>
              <w:rPr>
                <w:sz w:val="26"/>
                <w:szCs w:val="26"/>
              </w:rPr>
            </w:pPr>
            <w:r w:rsidRPr="00E14E1B">
              <w:rPr>
                <w:sz w:val="26"/>
                <w:szCs w:val="26"/>
              </w:rPr>
              <w:t xml:space="preserve">В соответствии с частью 8 статьи 101Закона Иркутской области от 11 ноября 2011 года № 116-ОЗ "О муниципальных выборах в Иркутской области" избранным Главой Рождественского муниципального образования признан </w:t>
            </w:r>
            <w:r w:rsidRPr="00E14E1B">
              <w:rPr>
                <w:b/>
                <w:i/>
                <w:sz w:val="26"/>
                <w:szCs w:val="26"/>
              </w:rPr>
              <w:t>Полевой Николай Николаевич</w:t>
            </w:r>
            <w:r w:rsidRPr="00E14E1B">
              <w:rPr>
                <w:sz w:val="26"/>
                <w:szCs w:val="26"/>
              </w:rPr>
              <w:t>, получивший наибольшее число голосов избирателей, принявших участие в голосовании.</w:t>
            </w:r>
          </w:p>
        </w:tc>
      </w:tr>
    </w:tbl>
    <w:p w:rsidR="002A428A" w:rsidRDefault="002A428A" w:rsidP="002A428A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Pr="002A428A" w:rsidRDefault="002A428A" w:rsidP="002A428A">
            <w:r>
              <w:rPr>
                <w:b/>
              </w:rPr>
              <w:t xml:space="preserve">Председатель </w:t>
            </w:r>
            <w:r w:rsidR="00E14E1B">
              <w:rPr>
                <w:b/>
              </w:rPr>
              <w:t xml:space="preserve">Тайшетской </w:t>
            </w:r>
            <w:r>
              <w:rPr>
                <w:b/>
              </w:rPr>
              <w:t>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r>
              <w:t>Глушнев А.А.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Pr="002A428A" w:rsidRDefault="002A428A" w:rsidP="002A428A">
            <w:r>
              <w:rPr>
                <w:b/>
              </w:rPr>
              <w:t xml:space="preserve">Заместитель председателя </w:t>
            </w:r>
            <w:r w:rsidR="00E14E1B">
              <w:rPr>
                <w:b/>
              </w:rPr>
              <w:t xml:space="preserve">Тайшетской территориальной избирательной </w:t>
            </w:r>
            <w:r>
              <w:rPr>
                <w:b/>
              </w:rPr>
              <w:t>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Головня Н.Н.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Pr="002A428A" w:rsidRDefault="002A428A" w:rsidP="002A428A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Бибик А.А.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Pr="002A428A" w:rsidRDefault="002A428A" w:rsidP="002A428A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Дворядкина О.А.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28A" w:rsidRPr="002A428A" w:rsidRDefault="002A428A" w:rsidP="002A428A">
            <w:pPr>
              <w:jc w:val="center"/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Зуева А.С.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Кардаш О.А.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Лесковец С.В.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Лошкарев О.М.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Светцова Н.Г.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Фассахова Л.А.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  <w:tr w:rsidR="002A428A" w:rsidTr="002A428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A428A" w:rsidRDefault="002A428A" w:rsidP="002A428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spacing w:before="100"/>
            </w:pPr>
            <w:r>
              <w:t>Шулаева Е.И.</w:t>
            </w:r>
          </w:p>
        </w:tc>
        <w:tc>
          <w:tcPr>
            <w:tcW w:w="284" w:type="dxa"/>
            <w:shd w:val="clear" w:color="auto" w:fill="auto"/>
          </w:tcPr>
          <w:p w:rsidR="002A428A" w:rsidRDefault="002A428A" w:rsidP="002A428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28A" w:rsidRPr="002A428A" w:rsidRDefault="002A428A" w:rsidP="002A428A">
            <w:pPr>
              <w:rPr>
                <w:sz w:val="16"/>
              </w:rPr>
            </w:pPr>
          </w:p>
        </w:tc>
      </w:tr>
    </w:tbl>
    <w:p w:rsidR="002A428A" w:rsidRDefault="002A428A" w:rsidP="002A428A"/>
    <w:p w:rsidR="002A428A" w:rsidRDefault="002A428A" w:rsidP="002A428A"/>
    <w:p w:rsidR="00E14E1B" w:rsidRDefault="00E14E1B" w:rsidP="002A428A">
      <w:pPr>
        <w:jc w:val="center"/>
        <w:rPr>
          <w:b/>
        </w:rPr>
      </w:pPr>
    </w:p>
    <w:p w:rsidR="00E14E1B" w:rsidRDefault="00E14E1B" w:rsidP="002A428A">
      <w:pPr>
        <w:jc w:val="center"/>
        <w:rPr>
          <w:b/>
        </w:rPr>
      </w:pPr>
    </w:p>
    <w:p w:rsidR="00EB06F9" w:rsidRPr="002A428A" w:rsidRDefault="002A428A" w:rsidP="002A428A">
      <w:pPr>
        <w:jc w:val="center"/>
        <w:rPr>
          <w:b/>
        </w:rPr>
      </w:pPr>
      <w:r>
        <w:rPr>
          <w:b/>
        </w:rPr>
        <w:t>МП         Протокол подписан 13 сентября 2022 года в ____ часов ____ минут</w:t>
      </w:r>
    </w:p>
    <w:sectPr w:rsidR="00EB06F9" w:rsidRPr="002A428A" w:rsidSect="002A428A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A428A"/>
    <w:rsid w:val="00461C2B"/>
    <w:rsid w:val="00823626"/>
    <w:rsid w:val="00E14E1B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user01</cp:lastModifiedBy>
  <cp:revision>2</cp:revision>
  <cp:lastPrinted>2022-09-13T02:15:00Z</cp:lastPrinted>
  <dcterms:created xsi:type="dcterms:W3CDTF">2022-09-13T02:15:00Z</dcterms:created>
  <dcterms:modified xsi:type="dcterms:W3CDTF">2022-09-13T02:15:00Z</dcterms:modified>
</cp:coreProperties>
</file>